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433E7" w14:textId="2E0927FD" w:rsidR="00D56C86" w:rsidRDefault="00D56C86"/>
    <w:tbl>
      <w:tblPr>
        <w:tblW w:w="138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0"/>
        <w:gridCol w:w="2320"/>
        <w:gridCol w:w="2500"/>
        <w:gridCol w:w="2500"/>
        <w:gridCol w:w="2740"/>
        <w:gridCol w:w="2562"/>
      </w:tblGrid>
      <w:tr w:rsidR="009B4CBB" w:rsidRPr="00C41C24" w14:paraId="562E6118" w14:textId="77777777" w:rsidTr="00A232B8">
        <w:trPr>
          <w:trHeight w:val="301"/>
        </w:trPr>
        <w:tc>
          <w:tcPr>
            <w:tcW w:w="13832" w:type="dxa"/>
            <w:gridSpan w:val="6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6C280400" w14:textId="77777777" w:rsidR="009B4CBB" w:rsidRPr="00C41C24" w:rsidRDefault="00537961" w:rsidP="00D5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  <w:t xml:space="preserve">………… </w:t>
            </w:r>
            <w:r w:rsidR="009B4CBB"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  <w:t xml:space="preserve">TEZLİ YÜKSEK LİSANS </w:t>
            </w:r>
            <w:r w:rsidR="00832559"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  <w:t>FİNAL/BÜTÜNLEME SINAV PROGRAMI</w:t>
            </w:r>
          </w:p>
        </w:tc>
      </w:tr>
      <w:tr w:rsidR="009B4CBB" w:rsidRPr="00C41C24" w14:paraId="6AFE8247" w14:textId="77777777" w:rsidTr="00A232B8">
        <w:trPr>
          <w:trHeight w:val="377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  <w:tl2br w:val="single" w:sz="4" w:space="0" w:color="00508F"/>
            </w:tcBorders>
            <w:shd w:val="clear" w:color="auto" w:fill="auto"/>
            <w:noWrap/>
            <w:vAlign w:val="bottom"/>
            <w:hideMark/>
          </w:tcPr>
          <w:p w14:paraId="4C4FC18A" w14:textId="77777777" w:rsidR="009B4CBB" w:rsidRPr="00537961" w:rsidRDefault="009B4CBB" w:rsidP="001C57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508F"/>
              </w:rPr>
            </w:pPr>
            <w:r w:rsidRPr="00C41C24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2AC0B396" w14:textId="77777777" w:rsidR="009B4CBB" w:rsidRPr="00537961" w:rsidRDefault="00537961" w:rsidP="00537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PAZARTESİ</w:t>
            </w: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3DB63CE9" w14:textId="77777777" w:rsidR="009B4CBB" w:rsidRPr="00537961" w:rsidRDefault="00537961" w:rsidP="00537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SALI</w:t>
            </w: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134B920F" w14:textId="77777777" w:rsidR="009B4CBB" w:rsidRPr="00537961" w:rsidRDefault="00537961" w:rsidP="00537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ÇARŞAMBA</w:t>
            </w: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552F1400" w14:textId="77777777" w:rsidR="009B4CBB" w:rsidRPr="00537961" w:rsidRDefault="00537961" w:rsidP="00537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PERŞEMBE</w:t>
            </w:r>
          </w:p>
        </w:tc>
        <w:tc>
          <w:tcPr>
            <w:tcW w:w="2562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0A1F39F1" w14:textId="77777777" w:rsidR="009B4CBB" w:rsidRPr="00537961" w:rsidRDefault="00537961" w:rsidP="00537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CUMA</w:t>
            </w:r>
          </w:p>
        </w:tc>
      </w:tr>
      <w:tr w:rsidR="009B4CBB" w:rsidRPr="00C41C24" w14:paraId="26AAD221" w14:textId="77777777" w:rsidTr="003E0104">
        <w:trPr>
          <w:trHeight w:val="836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40D8D2AE" w14:textId="77777777" w:rsidR="009B4CBB" w:rsidRPr="00537961" w:rsidRDefault="00537961" w:rsidP="00D5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08.30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03027AF8" w14:textId="6790A2DC" w:rsidR="009B4CBB" w:rsidRPr="00C41C24" w:rsidRDefault="009B4CBB" w:rsidP="00A11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11341C3E" w14:textId="77777777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172C2715" w14:textId="77777777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13E40FB9" w14:textId="77777777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62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2F3BDD70" w14:textId="77777777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9B4CBB" w:rsidRPr="00C41C24" w14:paraId="35E659CC" w14:textId="77777777" w:rsidTr="00A232B8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024BF78F" w14:textId="77777777" w:rsidR="009B4CBB" w:rsidRPr="00537961" w:rsidRDefault="00537961" w:rsidP="00D5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09.30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14:paraId="3764EBF0" w14:textId="77777777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35BC1881" w14:textId="77777777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0C04CDD4" w14:textId="77777777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2F590400" w14:textId="77777777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62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04FB4081" w14:textId="77777777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9B4CBB" w:rsidRPr="00C41C24" w14:paraId="44133FCC" w14:textId="77777777" w:rsidTr="00A232B8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610FC525" w14:textId="77777777" w:rsidR="009B4CBB" w:rsidRPr="00537961" w:rsidRDefault="00537961" w:rsidP="00D5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10.30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14:paraId="350AF4B5" w14:textId="77777777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2DDC4D37" w14:textId="77777777" w:rsidR="000804B9" w:rsidRDefault="000804B9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0804B9">
              <w:rPr>
                <w:rFonts w:ascii="Calibri" w:eastAsia="Times New Roman" w:hAnsi="Calibri" w:cs="Calibri"/>
                <w:b/>
                <w:color w:val="000000"/>
              </w:rPr>
              <w:t>ÇAĞDAŞ TOPLUMSAL TABAKALAŞMA</w:t>
            </w:r>
          </w:p>
          <w:p w14:paraId="005A9C8C" w14:textId="4524A232" w:rsidR="009B4CBB" w:rsidRPr="00C41C24" w:rsidRDefault="00AB35F6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Dr. Öğretim Üyesi M. Veysel Bilici</w:t>
            </w: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2F3463B4" w14:textId="77777777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07E1B6C1" w14:textId="77777777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62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792CBB1D" w14:textId="77777777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9B4CBB" w:rsidRPr="00C41C24" w14:paraId="6CBF8936" w14:textId="77777777" w:rsidTr="00A232B8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31833D1E" w14:textId="77777777" w:rsidR="009B4CBB" w:rsidRPr="00537961" w:rsidRDefault="00245278" w:rsidP="00D5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11.30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12CC70BB" w14:textId="77777777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480D7EB0" w14:textId="77777777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48C20E16" w14:textId="77777777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7160422E" w14:textId="32C4C0F7" w:rsidR="00A11B80" w:rsidRDefault="00A11B80" w:rsidP="00A11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2B5B24">
              <w:rPr>
                <w:rFonts w:ascii="Calibri" w:eastAsia="Times New Roman" w:hAnsi="Calibri" w:cs="Calibri"/>
                <w:b/>
                <w:color w:val="000000"/>
              </w:rPr>
              <w:t>TÜRKİYE'NİN TOPLUMSAL YAPISI VE DEĞİŞİMİ</w:t>
            </w:r>
          </w:p>
          <w:p w14:paraId="57A34E43" w14:textId="02AFF1D8" w:rsidR="009B4CBB" w:rsidRPr="00C41C24" w:rsidRDefault="006A3D8C" w:rsidP="00A11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Dr. Öğretim Üyesi </w:t>
            </w:r>
            <w:r w:rsidR="00A11B80">
              <w:rPr>
                <w:rFonts w:ascii="Calibri" w:eastAsia="Times New Roman" w:hAnsi="Calibri" w:cs="Calibri"/>
                <w:b/>
                <w:color w:val="000000"/>
              </w:rPr>
              <w:t>Ömer Faruk Ocakoğlu</w:t>
            </w:r>
          </w:p>
        </w:tc>
        <w:tc>
          <w:tcPr>
            <w:tcW w:w="2562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2EFE4C3D" w14:textId="77777777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9B4CBB" w:rsidRPr="00C41C24" w14:paraId="49430671" w14:textId="77777777" w:rsidTr="00A232B8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0AFFE0A5" w14:textId="77777777" w:rsidR="009B4CBB" w:rsidRPr="00537961" w:rsidRDefault="00245278" w:rsidP="00D5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13.30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1559CF85" w14:textId="77777777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26AFBC34" w14:textId="77777777" w:rsidR="009B4CBB" w:rsidRDefault="000804B9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0804B9">
              <w:rPr>
                <w:rFonts w:ascii="Calibri" w:eastAsia="Times New Roman" w:hAnsi="Calibri" w:cs="Calibri"/>
                <w:b/>
                <w:color w:val="000000"/>
              </w:rPr>
              <w:t>SOSYOLOJİDE NİTEL ARAŞTIRMA YÖNTEMLERİ</w:t>
            </w:r>
          </w:p>
          <w:p w14:paraId="317ACFEC" w14:textId="058EEBD4" w:rsidR="000804B9" w:rsidRPr="00C41C24" w:rsidRDefault="006A3D8C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Doç. Dr. </w:t>
            </w:r>
            <w:r w:rsidR="000804B9">
              <w:rPr>
                <w:rFonts w:ascii="Calibri" w:eastAsia="Times New Roman" w:hAnsi="Calibri" w:cs="Calibri"/>
                <w:b/>
                <w:color w:val="000000"/>
              </w:rPr>
              <w:t xml:space="preserve">Esra </w:t>
            </w:r>
            <w:proofErr w:type="spellStart"/>
            <w:r w:rsidR="000804B9">
              <w:rPr>
                <w:rFonts w:ascii="Calibri" w:eastAsia="Times New Roman" w:hAnsi="Calibri" w:cs="Calibri"/>
                <w:b/>
                <w:color w:val="000000"/>
              </w:rPr>
              <w:t>Bozkanat</w:t>
            </w:r>
            <w:proofErr w:type="spellEnd"/>
            <w:r w:rsidR="000804B9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="000804B9">
              <w:rPr>
                <w:rFonts w:ascii="Calibri" w:eastAsia="Times New Roman" w:hAnsi="Calibri" w:cs="Calibri"/>
                <w:b/>
                <w:color w:val="000000"/>
              </w:rPr>
              <w:t>Cergibozan</w:t>
            </w:r>
            <w:proofErr w:type="spellEnd"/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4F8769D3" w14:textId="77777777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18F39C5F" w14:textId="77777777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62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54C29E62" w14:textId="77777777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537961" w:rsidRPr="00C41C24" w14:paraId="599E1011" w14:textId="77777777" w:rsidTr="00A232B8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14:paraId="2B5B0C05" w14:textId="77777777" w:rsidR="00245278" w:rsidRPr="00537961" w:rsidRDefault="00537961" w:rsidP="00D5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14.30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14:paraId="5EE8F607" w14:textId="77777777" w:rsidR="00537961" w:rsidRPr="00C41C24" w:rsidRDefault="00537961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14:paraId="2A335F0F" w14:textId="77777777" w:rsidR="00537961" w:rsidRPr="00C41C24" w:rsidRDefault="00537961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14:paraId="0FD2873D" w14:textId="77777777" w:rsidR="00537961" w:rsidRPr="00C41C24" w:rsidRDefault="00537961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14:paraId="29AE1353" w14:textId="77777777" w:rsidR="00A11B80" w:rsidRDefault="00A11B80" w:rsidP="00A11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2B5B24">
              <w:rPr>
                <w:rFonts w:ascii="Calibri" w:eastAsia="Times New Roman" w:hAnsi="Calibri" w:cs="Calibri"/>
                <w:b/>
                <w:color w:val="000000"/>
              </w:rPr>
              <w:t>SEMİNER</w:t>
            </w:r>
          </w:p>
          <w:p w14:paraId="1A9AD8E6" w14:textId="5B36CAA8" w:rsidR="00537961" w:rsidRPr="00C41C24" w:rsidRDefault="006A3D8C" w:rsidP="00A11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Doç. Dr. </w:t>
            </w:r>
            <w:proofErr w:type="gramStart"/>
            <w:r w:rsidR="00A11B80">
              <w:rPr>
                <w:rFonts w:ascii="Calibri" w:eastAsia="Times New Roman" w:hAnsi="Calibri" w:cs="Calibri"/>
                <w:b/>
                <w:color w:val="000000"/>
              </w:rPr>
              <w:t>Adem</w:t>
            </w:r>
            <w:proofErr w:type="gramEnd"/>
            <w:r w:rsidR="00A11B80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="00A11B80">
              <w:rPr>
                <w:rFonts w:ascii="Calibri" w:eastAsia="Times New Roman" w:hAnsi="Calibri" w:cs="Calibri"/>
                <w:b/>
                <w:color w:val="000000"/>
              </w:rPr>
              <w:t>Başpınar</w:t>
            </w:r>
            <w:proofErr w:type="spellEnd"/>
          </w:p>
        </w:tc>
        <w:tc>
          <w:tcPr>
            <w:tcW w:w="2562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14:paraId="417FA9B3" w14:textId="77777777" w:rsidR="00537961" w:rsidRPr="00C41C24" w:rsidRDefault="00537961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537961" w:rsidRPr="00C41C24" w14:paraId="6EF2F076" w14:textId="77777777" w:rsidTr="00A232B8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14:paraId="1FDB466D" w14:textId="77777777" w:rsidR="00537961" w:rsidRPr="00537961" w:rsidRDefault="00537961" w:rsidP="00D5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15.30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14:paraId="3A298CCE" w14:textId="77777777" w:rsidR="00537961" w:rsidRPr="00C41C24" w:rsidRDefault="00537961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14:paraId="670B8011" w14:textId="77777777" w:rsidR="00537961" w:rsidRPr="00C41C24" w:rsidRDefault="00537961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14:paraId="3F3D0616" w14:textId="77777777" w:rsidR="00537961" w:rsidRPr="00C41C24" w:rsidRDefault="00537961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14:paraId="231F41C7" w14:textId="77777777" w:rsidR="00537961" w:rsidRPr="00C41C24" w:rsidRDefault="00537961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62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14:paraId="012B2339" w14:textId="4A13F183" w:rsidR="00537961" w:rsidRPr="00C41C24" w:rsidRDefault="00537961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9B4CBB" w:rsidRPr="00C41C24" w14:paraId="6FB796F8" w14:textId="77777777" w:rsidTr="00A232B8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78FFC5E4" w14:textId="77777777" w:rsidR="00245278" w:rsidRPr="00537961" w:rsidRDefault="00537961" w:rsidP="00D5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16.30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0757BE48" w14:textId="77777777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4C2B8CC6" w14:textId="77777777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3DC45FBF" w14:textId="77777777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3199F7BB" w14:textId="77777777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62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7A250162" w14:textId="77777777" w:rsidR="004F1C9E" w:rsidRDefault="004F1C9E" w:rsidP="004F1C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0804B9">
              <w:rPr>
                <w:rFonts w:ascii="Calibri" w:eastAsia="Times New Roman" w:hAnsi="Calibri" w:cs="Calibri"/>
                <w:b/>
                <w:color w:val="000000"/>
              </w:rPr>
              <w:t>TARIM, GIDA VE BESLENME SOSYOLOJİSİ</w:t>
            </w:r>
          </w:p>
          <w:p w14:paraId="7AC19680" w14:textId="32DDA889" w:rsidR="009B4CBB" w:rsidRPr="00C41C24" w:rsidRDefault="006A3D8C" w:rsidP="004F1C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Dr. Öğretim Üyesi </w:t>
            </w:r>
            <w:r w:rsidR="004F1C9E">
              <w:rPr>
                <w:rFonts w:ascii="Calibri" w:eastAsia="Times New Roman" w:hAnsi="Calibri" w:cs="Calibri"/>
                <w:b/>
                <w:color w:val="000000"/>
              </w:rPr>
              <w:t>M. Veysel Bilici</w:t>
            </w:r>
          </w:p>
        </w:tc>
      </w:tr>
    </w:tbl>
    <w:p w14:paraId="481B2BA0" w14:textId="77777777" w:rsidR="001C417A" w:rsidRDefault="001C417A" w:rsidP="00436048"/>
    <w:sectPr w:rsidR="001C417A" w:rsidSect="00537961">
      <w:headerReference w:type="default" r:id="rId7"/>
      <w:pgSz w:w="16838" w:h="11906" w:orient="landscape"/>
      <w:pgMar w:top="284" w:right="1418" w:bottom="142" w:left="1418" w:header="27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7DD4B" w14:textId="77777777" w:rsidR="001F5561" w:rsidRDefault="001F5561" w:rsidP="00FF1A8B">
      <w:pPr>
        <w:spacing w:after="0" w:line="240" w:lineRule="auto"/>
      </w:pPr>
      <w:r>
        <w:separator/>
      </w:r>
    </w:p>
  </w:endnote>
  <w:endnote w:type="continuationSeparator" w:id="0">
    <w:p w14:paraId="556FB10C" w14:textId="77777777" w:rsidR="001F5561" w:rsidRDefault="001F5561" w:rsidP="00FF1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F23CB" w14:textId="77777777" w:rsidR="001F5561" w:rsidRDefault="001F5561" w:rsidP="00FF1A8B">
      <w:pPr>
        <w:spacing w:after="0" w:line="240" w:lineRule="auto"/>
      </w:pPr>
      <w:r>
        <w:separator/>
      </w:r>
    </w:p>
  </w:footnote>
  <w:footnote w:type="continuationSeparator" w:id="0">
    <w:p w14:paraId="6B880091" w14:textId="77777777" w:rsidR="001F5561" w:rsidRDefault="001F5561" w:rsidP="00FF1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11902"/>
      <w:gridCol w:w="2100"/>
    </w:tblGrid>
    <w:tr w:rsidR="00FF1A8B" w14:paraId="2A52E136" w14:textId="77777777" w:rsidTr="00537961">
      <w:trPr>
        <w:trHeight w:val="475"/>
      </w:trPr>
      <w:tc>
        <w:tcPr>
          <w:tcW w:w="4250" w:type="pct"/>
          <w:shd w:val="clear" w:color="auto" w:fill="00508F"/>
          <w:vAlign w:val="center"/>
        </w:tcPr>
        <w:p w14:paraId="6F23FF36" w14:textId="77777777" w:rsidR="00FF1A8B" w:rsidRPr="00537961" w:rsidRDefault="00537961" w:rsidP="00537961">
          <w:pPr>
            <w:pStyle w:val="stBilgi"/>
            <w:jc w:val="center"/>
            <w:rPr>
              <w:rFonts w:asciiTheme="majorHAnsi" w:hAnsiTheme="majorHAnsi"/>
              <w:b/>
              <w:caps/>
              <w:color w:val="FFFFFF" w:themeColor="background1"/>
              <w:sz w:val="36"/>
              <w:szCs w:val="36"/>
            </w:rPr>
          </w:pPr>
          <w:r w:rsidRPr="00537961">
            <w:rPr>
              <w:rFonts w:asciiTheme="majorHAnsi" w:hAnsiTheme="majorHAnsi"/>
              <w:b/>
              <w:caps/>
              <w:color w:val="FFFFFF" w:themeColor="background1"/>
              <w:sz w:val="36"/>
              <w:szCs w:val="36"/>
            </w:rPr>
            <w:t>KIRKLARELİ</w:t>
          </w:r>
          <w:r w:rsidR="00FF1A8B" w:rsidRPr="00537961">
            <w:rPr>
              <w:rFonts w:asciiTheme="majorHAnsi" w:hAnsiTheme="majorHAnsi"/>
              <w:b/>
              <w:caps/>
              <w:color w:val="FFFFFF" w:themeColor="background1"/>
              <w:sz w:val="36"/>
              <w:szCs w:val="36"/>
            </w:rPr>
            <w:t xml:space="preserve"> ÜNİVERSİTESİ  - </w:t>
          </w:r>
          <w:sdt>
            <w:sdtPr>
              <w:rPr>
                <w:rFonts w:asciiTheme="majorHAnsi" w:hAnsiTheme="majorHAnsi"/>
                <w:b/>
                <w:caps/>
                <w:color w:val="FFFFFF" w:themeColor="background1"/>
                <w:sz w:val="36"/>
                <w:szCs w:val="36"/>
              </w:rPr>
              <w:alias w:val="Başlık"/>
              <w:id w:val="78273368"/>
              <w:placeholder>
                <w:docPart w:val="7BEBE1A08EA24CBBB23546456FE49A5F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680B6F">
                <w:rPr>
                  <w:rFonts w:asciiTheme="majorHAnsi" w:hAnsiTheme="majorHAnsi"/>
                  <w:b/>
                  <w:caps/>
                  <w:color w:val="FFFFFF" w:themeColor="background1"/>
                  <w:sz w:val="36"/>
                  <w:szCs w:val="36"/>
                </w:rPr>
                <w:t xml:space="preserve">SOSYAL </w:t>
              </w:r>
              <w:r w:rsidR="008F29D0" w:rsidRPr="00537961">
                <w:rPr>
                  <w:rFonts w:asciiTheme="majorHAnsi" w:hAnsiTheme="majorHAnsi"/>
                  <w:b/>
                  <w:caps/>
                  <w:color w:val="FFFFFF" w:themeColor="background1"/>
                  <w:sz w:val="36"/>
                  <w:szCs w:val="36"/>
                </w:rPr>
                <w:t>BİLİMLER ENSTİTÜSÜ</w:t>
              </w:r>
            </w:sdtContent>
          </w:sdt>
        </w:p>
      </w:tc>
      <w:tc>
        <w:tcPr>
          <w:tcW w:w="750" w:type="pct"/>
          <w:shd w:val="clear" w:color="auto" w:fill="C0504D" w:themeFill="accent2"/>
          <w:vAlign w:val="center"/>
        </w:tcPr>
        <w:p w14:paraId="5302B7D2" w14:textId="77777777" w:rsidR="00FF1A8B" w:rsidRPr="00537961" w:rsidRDefault="00ED667B" w:rsidP="001C417A">
          <w:pPr>
            <w:pStyle w:val="stBilgi"/>
            <w:jc w:val="center"/>
            <w:rPr>
              <w:rFonts w:asciiTheme="majorHAnsi" w:hAnsiTheme="majorHAnsi"/>
              <w:color w:val="FFFFFF" w:themeColor="background1"/>
            </w:rPr>
          </w:pPr>
          <w:r>
            <w:rPr>
              <w:rFonts w:asciiTheme="majorHAnsi" w:hAnsiTheme="majorHAnsi"/>
              <w:color w:val="FFFFFF" w:themeColor="background1"/>
            </w:rPr>
            <w:t>2022-2023</w:t>
          </w:r>
          <w:r w:rsidR="00F774BD">
            <w:rPr>
              <w:rFonts w:asciiTheme="majorHAnsi" w:hAnsiTheme="majorHAnsi"/>
              <w:color w:val="FFFFFF" w:themeColor="background1"/>
            </w:rPr>
            <w:t xml:space="preserve"> </w:t>
          </w:r>
          <w:r w:rsidR="001C417A">
            <w:rPr>
              <w:rFonts w:asciiTheme="majorHAnsi" w:hAnsiTheme="majorHAnsi"/>
              <w:color w:val="FFFFFF" w:themeColor="background1"/>
            </w:rPr>
            <w:t>BAHAR</w:t>
          </w:r>
        </w:p>
      </w:tc>
    </w:tr>
  </w:tbl>
  <w:p w14:paraId="48969A00" w14:textId="77777777" w:rsidR="00FF1A8B" w:rsidRDefault="00FF1A8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4E0"/>
    <w:rsid w:val="000144E0"/>
    <w:rsid w:val="00056D13"/>
    <w:rsid w:val="000804B9"/>
    <w:rsid w:val="000944F9"/>
    <w:rsid w:val="000E525A"/>
    <w:rsid w:val="0010461C"/>
    <w:rsid w:val="00150D95"/>
    <w:rsid w:val="00181DBD"/>
    <w:rsid w:val="00185042"/>
    <w:rsid w:val="0019428A"/>
    <w:rsid w:val="001C3887"/>
    <w:rsid w:val="001C417A"/>
    <w:rsid w:val="001F5561"/>
    <w:rsid w:val="00202677"/>
    <w:rsid w:val="0020552F"/>
    <w:rsid w:val="002178C1"/>
    <w:rsid w:val="0022456D"/>
    <w:rsid w:val="00245278"/>
    <w:rsid w:val="0024539F"/>
    <w:rsid w:val="00246366"/>
    <w:rsid w:val="00253998"/>
    <w:rsid w:val="00276BED"/>
    <w:rsid w:val="002B5B24"/>
    <w:rsid w:val="002D4D24"/>
    <w:rsid w:val="002E24E2"/>
    <w:rsid w:val="00305C5A"/>
    <w:rsid w:val="003A37F7"/>
    <w:rsid w:val="003B0B1E"/>
    <w:rsid w:val="003C0C70"/>
    <w:rsid w:val="003E0104"/>
    <w:rsid w:val="003F3DE1"/>
    <w:rsid w:val="0041226C"/>
    <w:rsid w:val="00436048"/>
    <w:rsid w:val="00443D6B"/>
    <w:rsid w:val="00460E51"/>
    <w:rsid w:val="004E3620"/>
    <w:rsid w:val="004F1C9E"/>
    <w:rsid w:val="00512205"/>
    <w:rsid w:val="00536C61"/>
    <w:rsid w:val="00537961"/>
    <w:rsid w:val="005531DD"/>
    <w:rsid w:val="005A490B"/>
    <w:rsid w:val="005C47EC"/>
    <w:rsid w:val="00621E78"/>
    <w:rsid w:val="00667C9C"/>
    <w:rsid w:val="00680B6F"/>
    <w:rsid w:val="00685C9B"/>
    <w:rsid w:val="00692A29"/>
    <w:rsid w:val="00694F07"/>
    <w:rsid w:val="006A3D8C"/>
    <w:rsid w:val="006C0AAB"/>
    <w:rsid w:val="006E19BA"/>
    <w:rsid w:val="00714DF6"/>
    <w:rsid w:val="007327B9"/>
    <w:rsid w:val="007523DC"/>
    <w:rsid w:val="00791CC2"/>
    <w:rsid w:val="007C4019"/>
    <w:rsid w:val="007D6817"/>
    <w:rsid w:val="00816841"/>
    <w:rsid w:val="00832559"/>
    <w:rsid w:val="00877DB5"/>
    <w:rsid w:val="00880502"/>
    <w:rsid w:val="0088348C"/>
    <w:rsid w:val="008D55E8"/>
    <w:rsid w:val="008F29D0"/>
    <w:rsid w:val="0090206E"/>
    <w:rsid w:val="00921ABB"/>
    <w:rsid w:val="00954BD1"/>
    <w:rsid w:val="009B4CBB"/>
    <w:rsid w:val="009C0624"/>
    <w:rsid w:val="009E5517"/>
    <w:rsid w:val="00A11B80"/>
    <w:rsid w:val="00A232B8"/>
    <w:rsid w:val="00A40DBF"/>
    <w:rsid w:val="00A70510"/>
    <w:rsid w:val="00AA64B8"/>
    <w:rsid w:val="00AB35F6"/>
    <w:rsid w:val="00AE53D4"/>
    <w:rsid w:val="00B62BCF"/>
    <w:rsid w:val="00BE6B11"/>
    <w:rsid w:val="00C06253"/>
    <w:rsid w:val="00C13845"/>
    <w:rsid w:val="00C17781"/>
    <w:rsid w:val="00C403CE"/>
    <w:rsid w:val="00CC5A95"/>
    <w:rsid w:val="00D04E7F"/>
    <w:rsid w:val="00D20AE0"/>
    <w:rsid w:val="00D31243"/>
    <w:rsid w:val="00D473AA"/>
    <w:rsid w:val="00D56C86"/>
    <w:rsid w:val="00D6412C"/>
    <w:rsid w:val="00D810F8"/>
    <w:rsid w:val="00DB46EE"/>
    <w:rsid w:val="00DE355D"/>
    <w:rsid w:val="00E37592"/>
    <w:rsid w:val="00E75161"/>
    <w:rsid w:val="00ED667B"/>
    <w:rsid w:val="00ED77E7"/>
    <w:rsid w:val="00F12207"/>
    <w:rsid w:val="00F50262"/>
    <w:rsid w:val="00F62114"/>
    <w:rsid w:val="00F774BD"/>
    <w:rsid w:val="00F80897"/>
    <w:rsid w:val="00F81746"/>
    <w:rsid w:val="00F94986"/>
    <w:rsid w:val="00FA59C6"/>
    <w:rsid w:val="00FF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24238E"/>
  <w15:docId w15:val="{1386AC44-2C01-4B28-A32B-9CB028472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14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F1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1A8B"/>
  </w:style>
  <w:style w:type="paragraph" w:styleId="AltBilgi">
    <w:name w:val="footer"/>
    <w:basedOn w:val="Normal"/>
    <w:link w:val="AltBilgiChar"/>
    <w:uiPriority w:val="99"/>
    <w:unhideWhenUsed/>
    <w:rsid w:val="00FF1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1A8B"/>
  </w:style>
  <w:style w:type="paragraph" w:styleId="BalonMetni">
    <w:name w:val="Balloon Text"/>
    <w:basedOn w:val="Normal"/>
    <w:link w:val="BalonMetniChar"/>
    <w:uiPriority w:val="99"/>
    <w:semiHidden/>
    <w:unhideWhenUsed/>
    <w:rsid w:val="00FF1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1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EBE1A08EA24CBBB23546456FE49A5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6BDE672-2FAE-4022-8044-D040A957B2F5}"/>
      </w:docPartPr>
      <w:docPartBody>
        <w:p w:rsidR="00301698" w:rsidRDefault="00C06AC0" w:rsidP="00C06AC0">
          <w:pPr>
            <w:pStyle w:val="7BEBE1A08EA24CBBB23546456FE49A5F"/>
          </w:pPr>
          <w:r>
            <w:rPr>
              <w:caps/>
              <w:color w:val="FFFFFF" w:themeColor="background1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AC0"/>
    <w:rsid w:val="0008460F"/>
    <w:rsid w:val="0011433F"/>
    <w:rsid w:val="00133754"/>
    <w:rsid w:val="0013628F"/>
    <w:rsid w:val="00140BD2"/>
    <w:rsid w:val="00236F0A"/>
    <w:rsid w:val="00301698"/>
    <w:rsid w:val="00506425"/>
    <w:rsid w:val="005501FE"/>
    <w:rsid w:val="005F00FC"/>
    <w:rsid w:val="005F3364"/>
    <w:rsid w:val="006350B3"/>
    <w:rsid w:val="006D06A5"/>
    <w:rsid w:val="00830AD3"/>
    <w:rsid w:val="008E28B1"/>
    <w:rsid w:val="00BB7E18"/>
    <w:rsid w:val="00C06AC0"/>
    <w:rsid w:val="00C7395E"/>
    <w:rsid w:val="00D71A05"/>
    <w:rsid w:val="00E73501"/>
    <w:rsid w:val="00F375C3"/>
    <w:rsid w:val="00F45DCA"/>
    <w:rsid w:val="00F6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7BEBE1A08EA24CBBB23546456FE49A5F">
    <w:name w:val="7BEBE1A08EA24CBBB23546456FE49A5F"/>
    <w:rsid w:val="00C06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SOSYAL BİLİMLER ENSTİTÜSÜ</vt:lpstr>
    </vt:vector>
  </TitlesOfParts>
  <Company>Hewlett-Packard Company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SOSYAL BİLİMLER ENSTİTÜSÜ</dc:title>
  <dc:creator>mk</dc:creator>
  <cp:lastModifiedBy>BÜŞRA TURAN</cp:lastModifiedBy>
  <cp:revision>14</cp:revision>
  <dcterms:created xsi:type="dcterms:W3CDTF">2022-10-04T11:58:00Z</dcterms:created>
  <dcterms:modified xsi:type="dcterms:W3CDTF">2023-05-22T10:15:00Z</dcterms:modified>
</cp:coreProperties>
</file>